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4A11F" w14:textId="48F48F25" w:rsidR="008A5F56" w:rsidRPr="002725C9" w:rsidRDefault="008A5F56" w:rsidP="002725C9">
      <w:pPr>
        <w:spacing w:before="120" w:after="120" w:line="240" w:lineRule="auto"/>
        <w:ind w:left="-426" w:right="-471" w:firstLine="0"/>
        <w:jc w:val="left"/>
        <w:rPr>
          <w:rFonts w:ascii="Arial" w:eastAsia="Arial" w:hAnsi="Arial" w:cs="Arial"/>
          <w:sz w:val="18"/>
          <w:szCs w:val="18"/>
          <w:lang w:val="ru-RU"/>
        </w:rPr>
      </w:pPr>
    </w:p>
    <w:tbl>
      <w:tblPr>
        <w:tblStyle w:val="af6"/>
        <w:tblW w:w="1077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05"/>
        <w:gridCol w:w="2126"/>
        <w:gridCol w:w="1520"/>
        <w:gridCol w:w="186"/>
        <w:gridCol w:w="86"/>
        <w:gridCol w:w="1190"/>
        <w:gridCol w:w="1418"/>
        <w:gridCol w:w="141"/>
        <w:gridCol w:w="1701"/>
      </w:tblGrid>
      <w:tr w:rsidR="008A5F56" w14:paraId="1CD10993" w14:textId="77777777" w:rsidTr="002725C9">
        <w:trPr>
          <w:trHeight w:val="391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160371" w14:textId="08FB6FAB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Экспедиторская расписка</w:t>
            </w:r>
          </w:p>
          <w:p w14:paraId="258EF672" w14:textId="0F100D88" w:rsidR="008A5F56" w:rsidRDefault="008A5F56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</w:rPr>
            </w:pPr>
          </w:p>
          <w:p w14:paraId="78913892" w14:textId="77777777" w:rsidR="008A5F56" w:rsidRDefault="008A5F56" w:rsidP="002725C9">
            <w:pPr>
              <w:keepNext/>
              <w:spacing w:after="0" w:line="240" w:lineRule="auto"/>
              <w:ind w:left="0" w:right="6" w:firstLine="0"/>
              <w:jc w:val="left"/>
              <w:rPr>
                <w:rFonts w:ascii="Arial" w:eastAsia="Arial" w:hAnsi="Arial" w:cs="Arial"/>
                <w:b/>
              </w:rPr>
            </w:pPr>
          </w:p>
          <w:p w14:paraId="76342BFA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№ _____ от _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_.__._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___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</w:tcBorders>
            <w:vAlign w:val="center"/>
          </w:tcPr>
          <w:p w14:paraId="4A88083C" w14:textId="743045A8" w:rsidR="008A5F56" w:rsidRPr="002725C9" w:rsidRDefault="002725C9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4649849" wp14:editId="2F870A74">
                  <wp:simplePos x="0" y="0"/>
                  <wp:positionH relativeFrom="column">
                    <wp:posOffset>-308610</wp:posOffset>
                  </wp:positionH>
                  <wp:positionV relativeFrom="paragraph">
                    <wp:posOffset>-162560</wp:posOffset>
                  </wp:positionV>
                  <wp:extent cx="1640205" cy="429895"/>
                  <wp:effectExtent l="0" t="0" r="0" b="8255"/>
                  <wp:wrapNone/>
                  <wp:docPr id="16664028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429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0CDB9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Наименование и адрес отправителя</w:t>
            </w:r>
          </w:p>
        </w:tc>
      </w:tr>
      <w:tr w:rsidR="008A5F56" w14:paraId="0F9C3552" w14:textId="77777777" w:rsidTr="002725C9">
        <w:trPr>
          <w:trHeight w:val="87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A691E4D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nil"/>
            </w:tcBorders>
            <w:vAlign w:val="center"/>
          </w:tcPr>
          <w:p w14:paraId="4DBC37E7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98125" w14:textId="77777777" w:rsidR="008A5F56" w:rsidRDefault="00FD117D" w:rsidP="002725C9">
            <w:pPr>
              <w:spacing w:after="0" w:line="240" w:lineRule="auto"/>
              <w:ind w:left="105" w:right="0" w:firstLine="0"/>
              <w:jc w:val="left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[грузоотправитель по Заявке]</w:t>
            </w:r>
          </w:p>
        </w:tc>
      </w:tr>
      <w:tr w:rsidR="008A5F56" w14:paraId="7EC893ED" w14:textId="77777777" w:rsidTr="002725C9">
        <w:trPr>
          <w:trHeight w:val="184"/>
          <w:jc w:val="center"/>
        </w:trPr>
        <w:tc>
          <w:tcPr>
            <w:tcW w:w="453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B64C33" w14:textId="252E16E0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Экземпляры 1, 2, 3, 4 экспедиторской расписки являются оригиналами и имеют одинаковую силу.</w:t>
            </w: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6305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A5F56" w14:paraId="4A57E65F" w14:textId="77777777" w:rsidTr="002725C9">
        <w:trPr>
          <w:trHeight w:val="212"/>
          <w:jc w:val="center"/>
        </w:trPr>
        <w:tc>
          <w:tcPr>
            <w:tcW w:w="453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FD8A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6FAFE" w14:textId="77777777" w:rsidR="008A5F56" w:rsidRDefault="00FD117D" w:rsidP="002725C9">
            <w:pPr>
              <w:keepNext/>
              <w:spacing w:after="0" w:line="240" w:lineRule="auto"/>
              <w:ind w:left="120" w:right="6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Настоящим удостоверяется, что груз принят к перевозке без видимых повреждений упаковки (за исключением оговоренных случаев) и в соответствии с условиями договора, груз может быть перевезен любым видом транспорта, включая автомобильный, если отправителем ранее не оговорены специальные условия. Отправитель ознакомлен с пределом ответственности экспедитора.  Отправитель удостоверяет, что данные, указанные в документе, верны и в случае наличия в грузе опасных предметов (веществ), они точно описаны и упакованы для перевозки согласно применяемых Правил перевозки опасных грузов.</w:t>
            </w:r>
          </w:p>
        </w:tc>
      </w:tr>
      <w:tr w:rsidR="008A5F56" w14:paraId="6F28AC6A" w14:textId="77777777" w:rsidTr="002725C9">
        <w:trPr>
          <w:trHeight w:val="260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DAD58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Наименование и адрес экспедитора</w:t>
            </w: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FD2D9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8A5F56" w14:paraId="006A911A" w14:textId="77777777" w:rsidTr="002725C9">
        <w:trPr>
          <w:trHeight w:val="207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B59B2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ООО «Транспортная компания АЙАН» 677000 РС(Я) г. Якутск ул. Дзержинского 26/4, офис 403Б</w:t>
            </w: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CA67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4B40D444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4793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F7D9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60B1679E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C19D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758AA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7791D350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0DF7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16FFC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75C97699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489D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E42E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5A44498" w14:textId="77777777" w:rsidTr="002725C9">
        <w:trPr>
          <w:trHeight w:val="420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7CD2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6D7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243AC5EC" w14:textId="77777777" w:rsidTr="002725C9">
        <w:trPr>
          <w:trHeight w:val="334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4C10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Адрес принятия груза</w:t>
            </w: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B01A3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Ответственное лицо отправителя</w:t>
            </w:r>
          </w:p>
        </w:tc>
      </w:tr>
      <w:tr w:rsidR="008A5F56" w14:paraId="00546D86" w14:textId="77777777" w:rsidTr="002725C9">
        <w:trPr>
          <w:trHeight w:val="355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C7C44D" w14:textId="77777777" w:rsidR="008A5F56" w:rsidRDefault="00FD117D" w:rsidP="002725C9">
            <w:pPr>
              <w:spacing w:after="0" w:line="240" w:lineRule="auto"/>
              <w:ind w:left="105" w:right="0" w:firstLine="0"/>
              <w:jc w:val="lef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 основании генеральной доверенности №2 от 10.03.2025г. на ООО ТЭК ВИЛАР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[комментарий по складу из Справочника склады]</w:t>
            </w:r>
          </w:p>
          <w:p w14:paraId="73C2A871" w14:textId="77777777" w:rsidR="008A5F56" w:rsidRDefault="00FD117D" w:rsidP="002725C9">
            <w:pPr>
              <w:spacing w:after="0" w:line="240" w:lineRule="auto"/>
              <w:ind w:left="105" w:right="0" w:firstLine="0"/>
              <w:jc w:val="lef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  <w:t>Склад ООО ТЭК ВИЛАР (г. Москва)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 xml:space="preserve"> [наименование склада из Справочника склады]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г.Москва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 пос. Воскресенское, 28-ой км Варшавского шоссе, вл. 3А</w:t>
            </w:r>
          </w:p>
          <w:p w14:paraId="0DC4FB9A" w14:textId="77777777" w:rsidR="008A5F56" w:rsidRDefault="00FD117D" w:rsidP="002725C9">
            <w:pPr>
              <w:spacing w:after="0" w:line="240" w:lineRule="auto"/>
              <w:ind w:left="105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[адрес склада из Справочника склады]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  <w:t xml:space="preserve">Плетнева Анна - +7-916-731-44-37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[МОЛ по складу + номер тел. Физ. лица]</w:t>
            </w:r>
          </w:p>
        </w:tc>
        <w:tc>
          <w:tcPr>
            <w:tcW w:w="1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502DC" w14:textId="77777777" w:rsidR="008A5F56" w:rsidRDefault="00FD117D" w:rsidP="002725C9">
            <w:pPr>
              <w:keepNext/>
              <w:spacing w:after="0" w:line="240" w:lineRule="auto"/>
              <w:ind w:left="117" w:right="15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ФИО отправителя:</w:t>
            </w:r>
          </w:p>
        </w:tc>
        <w:tc>
          <w:tcPr>
            <w:tcW w:w="4450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A7B8970" w14:textId="77777777" w:rsidR="008A5F56" w:rsidRDefault="008A5F56" w:rsidP="002725C9">
            <w:pPr>
              <w:keepNext/>
              <w:spacing w:after="0" w:line="240" w:lineRule="auto"/>
              <w:ind w:left="117" w:right="15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4BAF599A" w14:textId="77777777" w:rsidTr="002725C9">
        <w:trPr>
          <w:trHeight w:val="355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FA6D5E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29820" w14:textId="77777777" w:rsidR="008A5F56" w:rsidRDefault="00FD117D" w:rsidP="002725C9">
            <w:pPr>
              <w:keepNext/>
              <w:spacing w:after="0" w:line="240" w:lineRule="auto"/>
              <w:ind w:left="117" w:right="15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Должность:</w:t>
            </w:r>
          </w:p>
        </w:tc>
        <w:tc>
          <w:tcPr>
            <w:tcW w:w="445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2D7D7" w14:textId="77777777" w:rsidR="008A5F56" w:rsidRDefault="00FD117D" w:rsidP="002725C9">
            <w:pPr>
              <w:spacing w:after="0" w:line="240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водитель - экспедитор</w:t>
            </w:r>
          </w:p>
        </w:tc>
      </w:tr>
      <w:tr w:rsidR="008A5F56" w14:paraId="1E6F1665" w14:textId="77777777" w:rsidTr="002725C9">
        <w:trPr>
          <w:trHeight w:val="355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D4496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Примечание при приемке груза</w:t>
            </w:r>
          </w:p>
        </w:tc>
        <w:tc>
          <w:tcPr>
            <w:tcW w:w="1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E797" w14:textId="77777777" w:rsidR="008A5F56" w:rsidRDefault="00FD117D" w:rsidP="002725C9">
            <w:pPr>
              <w:keepNext/>
              <w:spacing w:after="0" w:line="240" w:lineRule="auto"/>
              <w:ind w:left="117" w:right="15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№ ТС:</w:t>
            </w:r>
          </w:p>
        </w:tc>
        <w:tc>
          <w:tcPr>
            <w:tcW w:w="4450" w:type="dxa"/>
            <w:gridSpan w:val="4"/>
            <w:tcBorders>
              <w:top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B1D4F11" w14:textId="77777777" w:rsidR="008A5F56" w:rsidRDefault="008A5F56" w:rsidP="002725C9">
            <w:pPr>
              <w:keepNext/>
              <w:spacing w:after="0" w:line="240" w:lineRule="auto"/>
              <w:ind w:left="117" w:right="15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14C0E196" w14:textId="77777777" w:rsidTr="002725C9">
        <w:trPr>
          <w:trHeight w:val="350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AE4A7" w14:textId="77777777" w:rsidR="008A5F56" w:rsidRDefault="008A5F56" w:rsidP="002725C9">
            <w:pPr>
              <w:keepNext/>
              <w:spacing w:after="0" w:line="240" w:lineRule="auto"/>
              <w:ind w:left="0" w:right="6" w:firstLine="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2AAD7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Вид документа: ____________ серия ____________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№  _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_________</w:t>
            </w:r>
          </w:p>
        </w:tc>
      </w:tr>
      <w:tr w:rsidR="008A5F56" w14:paraId="07ED22A2" w14:textId="77777777" w:rsidTr="002725C9">
        <w:trPr>
          <w:trHeight w:val="60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AE520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Груз принял приемосдатчик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4C7DA" w14:textId="77777777" w:rsidR="008A5F56" w:rsidRDefault="00FD117D" w:rsidP="002725C9">
            <w:pPr>
              <w:keepNext/>
              <w:spacing w:after="0" w:line="240" w:lineRule="auto"/>
              <w:ind w:left="0" w:right="6" w:hanging="1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Дата приёмки груза</w:t>
            </w: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DE1F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Выдан:</w:t>
            </w:r>
          </w:p>
        </w:tc>
      </w:tr>
      <w:tr w:rsidR="008A5F56" w14:paraId="48614BBF" w14:textId="77777777" w:rsidTr="002725C9">
        <w:trPr>
          <w:trHeight w:val="35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4C63" w14:textId="77777777" w:rsidR="008A5F56" w:rsidRDefault="008A5F56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39E6" w14:textId="77777777" w:rsidR="008A5F56" w:rsidRDefault="008A5F56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2EE6B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Подпись отправителя или его Агента</w:t>
            </w:r>
          </w:p>
        </w:tc>
      </w:tr>
      <w:tr w:rsidR="008A5F56" w14:paraId="38D1F414" w14:textId="77777777" w:rsidTr="002725C9">
        <w:trPr>
          <w:trHeight w:val="513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A3C629" w14:textId="77777777" w:rsidR="008A5F56" w:rsidRDefault="00FD117D" w:rsidP="002725C9">
            <w:pPr>
              <w:keepNext/>
              <w:tabs>
                <w:tab w:val="left" w:pos="3351"/>
              </w:tabs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Пункт отправления и маршрут</w:t>
            </w: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F602B0" w14:textId="77777777" w:rsidR="008A5F56" w:rsidRDefault="00FD117D" w:rsidP="002725C9">
            <w:pPr>
              <w:spacing w:after="0" w:line="240" w:lineRule="auto"/>
              <w:ind w:left="0" w:right="0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Склад ООО ТЛК СК (г. Новосибирск) - Склад ООО ТК АЙАН (г. Якутск)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[склад отправления - склад прибытия по Заявке]</w:t>
            </w:r>
          </w:p>
        </w:tc>
      </w:tr>
      <w:tr w:rsidR="008A5F56" w14:paraId="3C22496D" w14:textId="77777777" w:rsidTr="002725C9">
        <w:trPr>
          <w:trHeight w:val="207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D6A72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Наименование груза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986AE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Количество мест (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шт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B74C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Объем (м</w:t>
            </w: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>3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4C2A4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Вес (кг)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D3DD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 Вид упаковки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B874B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Доп. услуги</w:t>
            </w:r>
          </w:p>
        </w:tc>
      </w:tr>
      <w:tr w:rsidR="008A5F56" w14:paraId="5BE2FBA0" w14:textId="77777777" w:rsidTr="002725C9">
        <w:trPr>
          <w:trHeight w:val="354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79F4F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62D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43A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E89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A701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A8D13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8A5F56" w14:paraId="5EA96A0C" w14:textId="77777777" w:rsidTr="002725C9">
        <w:trPr>
          <w:trHeight w:val="207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0E5B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yellow"/>
              </w:rPr>
              <w:t>[по Заявке/Поступлению]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7BBE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B1B30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E153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DB50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83B59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58EE589" w14:textId="77777777" w:rsidTr="002725C9">
        <w:trPr>
          <w:trHeight w:val="66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6285A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BDF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197B3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7D0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9541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B2609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1736D688" w14:textId="77777777" w:rsidTr="002725C9">
        <w:trPr>
          <w:trHeight w:val="437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089070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Особые отметки</w:t>
            </w:r>
          </w:p>
        </w:tc>
        <w:tc>
          <w:tcPr>
            <w:tcW w:w="836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99E018" w14:textId="77777777" w:rsidR="008A5F56" w:rsidRDefault="008A5F56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41985E5B" w14:textId="77777777" w:rsidTr="002725C9">
        <w:trPr>
          <w:trHeight w:val="434"/>
          <w:jc w:val="center"/>
        </w:trPr>
        <w:tc>
          <w:tcPr>
            <w:tcW w:w="107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0E2C5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Выдача груза</w:t>
            </w:r>
          </w:p>
        </w:tc>
      </w:tr>
      <w:tr w:rsidR="008A5F56" w14:paraId="071BC170" w14:textId="77777777" w:rsidTr="002725C9">
        <w:trPr>
          <w:trHeight w:val="425"/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AB25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Примечания при выдаче груза</w:t>
            </w: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A5501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Наименование и адрес получателя</w:t>
            </w:r>
          </w:p>
        </w:tc>
      </w:tr>
      <w:tr w:rsidR="008A5F56" w14:paraId="59206BA4" w14:textId="77777777" w:rsidTr="002725C9">
        <w:trPr>
          <w:trHeight w:val="207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89065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8610F" w14:textId="77777777" w:rsidR="008A5F56" w:rsidRDefault="00FD117D" w:rsidP="002725C9">
            <w:pPr>
              <w:keepNext/>
              <w:spacing w:after="0" w:line="240" w:lineRule="auto"/>
              <w:ind w:left="119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ГРУЗОПОЛУЧАТЕЛЬ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[грузополучатель по Заявке]</w:t>
            </w:r>
          </w:p>
        </w:tc>
      </w:tr>
      <w:tr w:rsidR="008A5F56" w14:paraId="1A2C04D6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61B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6D1D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78A3817D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24B47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EABDA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887EA2C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B9A9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54D6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0052D4A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F6DD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541AC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0BCE3AD5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7468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8757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AEFD44D" w14:textId="77777777" w:rsidTr="002725C9">
        <w:trPr>
          <w:trHeight w:val="391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3BB8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CC0DD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Получение груза</w:t>
            </w:r>
          </w:p>
        </w:tc>
      </w:tr>
      <w:tr w:rsidR="008A5F56" w14:paraId="1D9B9CE7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05BAD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9BD30" w14:textId="5BBE093A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Дата получения груза: «______» __________________ 202</w:t>
            </w:r>
            <w:r w:rsidR="002725C9">
              <w:rPr>
                <w:rFonts w:ascii="Arial" w:eastAsia="Arial" w:hAnsi="Arial" w:cs="Arial"/>
                <w:sz w:val="18"/>
                <w:szCs w:val="18"/>
                <w:lang w:val="ru-RU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г.</w:t>
            </w:r>
          </w:p>
        </w:tc>
      </w:tr>
      <w:tr w:rsidR="008A5F56" w14:paraId="749279CC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F01D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575BD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625DF797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77268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CDDD1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ФИО получателя:</w:t>
            </w:r>
          </w:p>
        </w:tc>
        <w:tc>
          <w:tcPr>
            <w:tcW w:w="4536" w:type="dxa"/>
            <w:gridSpan w:val="5"/>
            <w:vMerge w:val="restart"/>
            <w:tcBorders>
              <w:right w:val="single" w:sz="4" w:space="0" w:color="000000"/>
            </w:tcBorders>
            <w:vAlign w:val="center"/>
          </w:tcPr>
          <w:p w14:paraId="51667331" w14:textId="77777777" w:rsidR="008A5F56" w:rsidRDefault="008A5F56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27CA816D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03F0F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00F2C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  <w:tcBorders>
              <w:right w:val="single" w:sz="4" w:space="0" w:color="000000"/>
            </w:tcBorders>
            <w:vAlign w:val="center"/>
          </w:tcPr>
          <w:p w14:paraId="1D42D3F8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0CDDF266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3EC25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70E19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Должность</w:t>
            </w:r>
          </w:p>
        </w:tc>
        <w:tc>
          <w:tcPr>
            <w:tcW w:w="4536" w:type="dxa"/>
            <w:gridSpan w:val="5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684B9EF" w14:textId="77777777" w:rsidR="008A5F56" w:rsidRDefault="008A5F56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19C7A0BD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8EE19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31405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6E3BC9C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606A97FF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3413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08656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Доверенность</w:t>
            </w:r>
          </w:p>
        </w:tc>
        <w:tc>
          <w:tcPr>
            <w:tcW w:w="4536" w:type="dxa"/>
            <w:gridSpan w:val="5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BE4505" w14:textId="77777777" w:rsidR="008A5F56" w:rsidRDefault="008A5F56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8A1BEFA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00E7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D9402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vMerge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0D3CE6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671AD355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3ED5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F4C32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Вид документа: ____________ серия____________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№  _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_________</w:t>
            </w:r>
          </w:p>
        </w:tc>
      </w:tr>
      <w:tr w:rsidR="008A5F56" w14:paraId="732F2F36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A546D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5865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14E648F3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1DA1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A2CC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Выдан: ______________________________________________________</w:t>
            </w:r>
          </w:p>
        </w:tc>
      </w:tr>
      <w:tr w:rsidR="008A5F56" w14:paraId="3487F975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947C6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6B4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491FB758" w14:textId="77777777" w:rsidTr="002725C9">
        <w:trPr>
          <w:trHeight w:val="207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9D5D8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Дата поступления на склад выдачи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D9F3A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Вес</w:t>
            </w:r>
          </w:p>
        </w:tc>
        <w:tc>
          <w:tcPr>
            <w:tcW w:w="14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A25328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5CEC44" w14:textId="77777777" w:rsidR="008A5F56" w:rsidRDefault="00FD117D" w:rsidP="002725C9">
            <w:pPr>
              <w:keepNext/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Количество мест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E0B229" w14:textId="77777777" w:rsidR="008A5F56" w:rsidRDefault="008A5F56" w:rsidP="002725C9">
            <w:pPr>
              <w:keepNext/>
              <w:spacing w:after="0" w:line="240" w:lineRule="auto"/>
              <w:ind w:right="6" w:hanging="35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544A2689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98CE6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F3CE8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62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405298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AD618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83E08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358AB88E" w14:textId="77777777" w:rsidTr="002725C9">
        <w:trPr>
          <w:trHeight w:val="207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414B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Кладовщик</w:t>
            </w: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6A6D3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Груз получил. Претензий не имею</w:t>
            </w:r>
          </w:p>
        </w:tc>
      </w:tr>
      <w:tr w:rsidR="008A5F56" w14:paraId="695D4658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6F980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E7C24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5F56" w14:paraId="42092DD2" w14:textId="77777777" w:rsidTr="002725C9">
        <w:trPr>
          <w:trHeight w:val="207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092EF" w14:textId="77777777" w:rsidR="008A5F56" w:rsidRDefault="00FD117D" w:rsidP="002725C9">
            <w:pPr>
              <w:keepNext/>
              <w:spacing w:after="0" w:line="240" w:lineRule="auto"/>
              <w:ind w:left="142" w:right="6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Подпись приемосдатчика</w:t>
            </w:r>
          </w:p>
        </w:tc>
        <w:tc>
          <w:tcPr>
            <w:tcW w:w="624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1A30F" w14:textId="77777777" w:rsidR="008A5F56" w:rsidRDefault="00FD117D" w:rsidP="002725C9">
            <w:pPr>
              <w:keepNext/>
              <w:spacing w:after="0" w:line="240" w:lineRule="auto"/>
              <w:ind w:left="117" w:right="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Подпись получателя</w:t>
            </w:r>
          </w:p>
        </w:tc>
      </w:tr>
      <w:tr w:rsidR="008A5F56" w14:paraId="1EF37FDA" w14:textId="77777777" w:rsidTr="002725C9">
        <w:trPr>
          <w:trHeight w:val="238"/>
          <w:jc w:val="center"/>
        </w:trPr>
        <w:tc>
          <w:tcPr>
            <w:tcW w:w="4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FB40B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24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F345" w14:textId="77777777" w:rsidR="008A5F56" w:rsidRDefault="008A5F56" w:rsidP="0027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E7C833E" w14:textId="77777777" w:rsidR="008A5F56" w:rsidRDefault="008A5F56">
      <w:pPr>
        <w:spacing w:after="160" w:line="259" w:lineRule="auto"/>
        <w:ind w:left="0" w:right="0" w:firstLine="0"/>
        <w:jc w:val="left"/>
        <w:rPr>
          <w:rFonts w:ascii="Arial" w:eastAsia="Arial" w:hAnsi="Arial" w:cs="Arial"/>
        </w:rPr>
      </w:pPr>
    </w:p>
    <w:sectPr w:rsidR="008A5F56">
      <w:headerReference w:type="first" r:id="rId9"/>
      <w:type w:val="continuous"/>
      <w:pgSz w:w="11906" w:h="16838"/>
      <w:pgMar w:top="851" w:right="1134" w:bottom="1134" w:left="1134" w:header="720" w:footer="35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0EAFA" w14:textId="77777777" w:rsidR="00015829" w:rsidRDefault="00015829">
      <w:pPr>
        <w:spacing w:after="0" w:line="240" w:lineRule="auto"/>
      </w:pPr>
      <w:r>
        <w:separator/>
      </w:r>
    </w:p>
  </w:endnote>
  <w:endnote w:type="continuationSeparator" w:id="0">
    <w:p w14:paraId="02E5A572" w14:textId="77777777" w:rsidR="00015829" w:rsidRDefault="00015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5A34D80-A33A-44D7-B3B2-BAA2129062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CC"/>
    <w:family w:val="swiss"/>
    <w:pitch w:val="variable"/>
    <w:sig w:usb0="A00002FF" w:usb1="5000205B" w:usb2="00000000" w:usb3="00000000" w:csb0="00000097" w:csb1="00000000"/>
    <w:embedRegular r:id="rId2" w:fontKey="{4CC6F64D-E730-4988-B31D-32290D759B95}"/>
    <w:embedBold r:id="rId3" w:fontKey="{D5AA14A2-1F6C-4C85-A9CE-C18CB8934BD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E8998D6E-F0AB-4D16-9418-FDDA2A70E52D}"/>
    <w:embedItalic r:id="rId5" w:fontKey="{74CC9481-24ED-43D2-9F5E-5E7E0EEF3F0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055F74C4-B88B-4553-AF0A-46E1C643D4CA}"/>
    <w:embedItalic r:id="rId7" w:fontKey="{41FFC5AC-4995-49E1-BEF6-BEB8083A351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5FD5B962-668A-4EDB-A642-A1F1B9694BB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0109938A-9274-41E6-B116-1DCE083E531F}"/>
    <w:embedItalic r:id="rId10" w:fontKey="{7416DC7C-AE6C-466C-A229-FF2698E518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750DA" w14:textId="77777777" w:rsidR="00015829" w:rsidRDefault="00015829">
      <w:pPr>
        <w:spacing w:after="0" w:line="240" w:lineRule="auto"/>
      </w:pPr>
      <w:r>
        <w:separator/>
      </w:r>
    </w:p>
  </w:footnote>
  <w:footnote w:type="continuationSeparator" w:id="0">
    <w:p w14:paraId="6D189E1B" w14:textId="77777777" w:rsidR="00015829" w:rsidRDefault="00015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156AE" w14:textId="77777777" w:rsidR="008A5F56" w:rsidRDefault="008A5F5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2615"/>
    <w:multiLevelType w:val="multilevel"/>
    <w:tmpl w:val="41D4B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⎯.%4."/>
      <w:lvlJc w:val="left"/>
      <w:pPr>
        <w:ind w:left="1728" w:hanging="647"/>
      </w:pPr>
    </w:lvl>
    <w:lvl w:ilvl="4">
      <w:start w:val="1"/>
      <w:numFmt w:val="decimal"/>
      <w:lvlText w:val="%1.%2.⎯.%4.%5."/>
      <w:lvlJc w:val="left"/>
      <w:pPr>
        <w:ind w:left="2232" w:hanging="792"/>
      </w:pPr>
    </w:lvl>
    <w:lvl w:ilvl="5">
      <w:start w:val="1"/>
      <w:numFmt w:val="decimal"/>
      <w:lvlText w:val="%1.%2.⎯.%4.%5.%6."/>
      <w:lvlJc w:val="left"/>
      <w:pPr>
        <w:ind w:left="2736" w:hanging="935"/>
      </w:pPr>
    </w:lvl>
    <w:lvl w:ilvl="6">
      <w:start w:val="1"/>
      <w:numFmt w:val="decimal"/>
      <w:lvlText w:val="%1.%2.⎯.%4.%5.%6.%7."/>
      <w:lvlJc w:val="left"/>
      <w:pPr>
        <w:ind w:left="3240" w:hanging="1080"/>
      </w:pPr>
    </w:lvl>
    <w:lvl w:ilvl="7">
      <w:start w:val="1"/>
      <w:numFmt w:val="decimal"/>
      <w:lvlText w:val="%1.%2.⎯.%4.%5.%6.%7.%8."/>
      <w:lvlJc w:val="left"/>
      <w:pPr>
        <w:ind w:left="3744" w:hanging="1224"/>
      </w:pPr>
    </w:lvl>
    <w:lvl w:ilvl="8">
      <w:start w:val="1"/>
      <w:numFmt w:val="decimal"/>
      <w:lvlText w:val="%1.%2.⎯.%4.%5.%6.%7.%8.%9."/>
      <w:lvlJc w:val="left"/>
      <w:pPr>
        <w:ind w:left="4320" w:hanging="1440"/>
      </w:pPr>
    </w:lvl>
  </w:abstractNum>
  <w:abstractNum w:abstractNumId="1" w15:restartNumberingAfterBreak="0">
    <w:nsid w:val="0D5F34B0"/>
    <w:multiLevelType w:val="multilevel"/>
    <w:tmpl w:val="07CEB8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⎯.⎯.%4."/>
      <w:lvlJc w:val="left"/>
      <w:pPr>
        <w:ind w:left="1728" w:hanging="647"/>
      </w:pPr>
    </w:lvl>
    <w:lvl w:ilvl="4">
      <w:start w:val="1"/>
      <w:numFmt w:val="bullet"/>
      <w:lvlText w:val="⎯"/>
      <w:lvlJc w:val="left"/>
      <w:pPr>
        <w:ind w:left="2232" w:hanging="792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⎯.⎯.%4.⎯.%6."/>
      <w:lvlJc w:val="left"/>
      <w:pPr>
        <w:ind w:left="2736" w:hanging="935"/>
      </w:pPr>
    </w:lvl>
    <w:lvl w:ilvl="6">
      <w:start w:val="1"/>
      <w:numFmt w:val="decimal"/>
      <w:pStyle w:val="7"/>
      <w:lvlText w:val="%1.⎯.⎯.%4.⎯.%6.%7."/>
      <w:lvlJc w:val="left"/>
      <w:pPr>
        <w:ind w:left="3240" w:hanging="1080"/>
      </w:pPr>
    </w:lvl>
    <w:lvl w:ilvl="7">
      <w:start w:val="1"/>
      <w:numFmt w:val="decimal"/>
      <w:pStyle w:val="8"/>
      <w:lvlText w:val="%1.⎯.⎯.%4.⎯.%6.%7.%8."/>
      <w:lvlJc w:val="left"/>
      <w:pPr>
        <w:ind w:left="3744" w:hanging="1224"/>
      </w:pPr>
    </w:lvl>
    <w:lvl w:ilvl="8">
      <w:start w:val="1"/>
      <w:numFmt w:val="decimal"/>
      <w:pStyle w:val="9"/>
      <w:lvlText w:val="%1.⎯.⎯.%4.⎯.%6.%7.%8.%9."/>
      <w:lvlJc w:val="left"/>
      <w:pPr>
        <w:ind w:left="4320" w:hanging="1440"/>
      </w:pPr>
    </w:lvl>
  </w:abstractNum>
  <w:abstractNum w:abstractNumId="2" w15:restartNumberingAfterBreak="0">
    <w:nsid w:val="211279C5"/>
    <w:multiLevelType w:val="multilevel"/>
    <w:tmpl w:val="8916B4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7"/>
      </w:pPr>
    </w:lvl>
    <w:lvl w:ilvl="4">
      <w:start w:val="1"/>
      <w:numFmt w:val="decimal"/>
      <w:lvlText w:val="%1.%2.%3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75146F"/>
    <w:multiLevelType w:val="multilevel"/>
    <w:tmpl w:val="4D12432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00000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⎯.%5."/>
      <w:lvlJc w:val="left"/>
      <w:pPr>
        <w:ind w:left="2232" w:hanging="792"/>
      </w:pPr>
    </w:lvl>
    <w:lvl w:ilvl="5">
      <w:start w:val="1"/>
      <w:numFmt w:val="decimal"/>
      <w:lvlText w:val="%1.%2.%3.⎯.%5.%6."/>
      <w:lvlJc w:val="left"/>
      <w:pPr>
        <w:ind w:left="2736" w:hanging="935"/>
      </w:pPr>
    </w:lvl>
    <w:lvl w:ilvl="6">
      <w:start w:val="1"/>
      <w:numFmt w:val="decimal"/>
      <w:lvlText w:val="%1.%2.%3.⎯.%5.%6.%7."/>
      <w:lvlJc w:val="left"/>
      <w:pPr>
        <w:ind w:left="3240" w:hanging="1080"/>
      </w:pPr>
    </w:lvl>
    <w:lvl w:ilvl="7">
      <w:start w:val="1"/>
      <w:numFmt w:val="decimal"/>
      <w:lvlText w:val="%1.%2.%3.⎯.%5.%6.%7.%8."/>
      <w:lvlJc w:val="left"/>
      <w:pPr>
        <w:ind w:left="3744" w:hanging="1224"/>
      </w:pPr>
    </w:lvl>
    <w:lvl w:ilvl="8">
      <w:start w:val="1"/>
      <w:numFmt w:val="decimal"/>
      <w:lvlText w:val="%1.%2.%3.⎯.%5.%6.%7.%8.%9."/>
      <w:lvlJc w:val="left"/>
      <w:pPr>
        <w:ind w:left="4320" w:hanging="1440"/>
      </w:pPr>
    </w:lvl>
  </w:abstractNum>
  <w:abstractNum w:abstractNumId="4" w15:restartNumberingAfterBreak="0">
    <w:nsid w:val="2AF2422D"/>
    <w:multiLevelType w:val="multilevel"/>
    <w:tmpl w:val="FDE282CE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DDA478F"/>
    <w:multiLevelType w:val="multilevel"/>
    <w:tmpl w:val="1BDAECF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3467155A"/>
    <w:multiLevelType w:val="multilevel"/>
    <w:tmpl w:val="85B634D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D076844"/>
    <w:multiLevelType w:val="multilevel"/>
    <w:tmpl w:val="7792AAC0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40C34AB8"/>
    <w:multiLevelType w:val="multilevel"/>
    <w:tmpl w:val="7E3E79D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292531"/>
    <w:multiLevelType w:val="multilevel"/>
    <w:tmpl w:val="1FBCB94E"/>
    <w:lvl w:ilvl="0">
      <w:start w:val="1"/>
      <w:numFmt w:val="bullet"/>
      <w:lvlText w:val="⎯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F43712"/>
    <w:multiLevelType w:val="multilevel"/>
    <w:tmpl w:val="D292BC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⎯.%3."/>
      <w:lvlJc w:val="left"/>
      <w:pPr>
        <w:ind w:left="1224" w:hanging="504"/>
      </w:pPr>
      <w:rPr>
        <w:b w:val="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⎯.%3⎯.%5."/>
      <w:lvlJc w:val="left"/>
      <w:pPr>
        <w:ind w:left="2232" w:hanging="792"/>
      </w:pPr>
    </w:lvl>
    <w:lvl w:ilvl="5">
      <w:start w:val="1"/>
      <w:numFmt w:val="decimal"/>
      <w:lvlText w:val="%1.⎯.%3.⎯.%5.%6."/>
      <w:lvlJc w:val="left"/>
      <w:pPr>
        <w:ind w:left="2736" w:hanging="935"/>
      </w:pPr>
    </w:lvl>
    <w:lvl w:ilvl="6">
      <w:start w:val="1"/>
      <w:numFmt w:val="decimal"/>
      <w:lvlText w:val="%1.⎯.%3.⎯.%5.%6.%7."/>
      <w:lvlJc w:val="left"/>
      <w:pPr>
        <w:ind w:left="3240" w:hanging="1080"/>
      </w:pPr>
    </w:lvl>
    <w:lvl w:ilvl="7">
      <w:start w:val="1"/>
      <w:numFmt w:val="decimal"/>
      <w:lvlText w:val="%1.⎯.%3.⎯.%5.%6.%7.%8."/>
      <w:lvlJc w:val="left"/>
      <w:pPr>
        <w:ind w:left="3744" w:hanging="1224"/>
      </w:pPr>
    </w:lvl>
    <w:lvl w:ilvl="8">
      <w:start w:val="1"/>
      <w:numFmt w:val="decimal"/>
      <w:lvlText w:val="%1.⎯.%3.⎯.%5.%6.%7.%8.%9."/>
      <w:lvlJc w:val="left"/>
      <w:pPr>
        <w:ind w:left="4320" w:hanging="1440"/>
      </w:pPr>
    </w:lvl>
  </w:abstractNum>
  <w:abstractNum w:abstractNumId="11" w15:restartNumberingAfterBreak="0">
    <w:nsid w:val="6AA91F2C"/>
    <w:multiLevelType w:val="multilevel"/>
    <w:tmpl w:val="019062B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43913260">
    <w:abstractNumId w:val="0"/>
  </w:num>
  <w:num w:numId="2" w16cid:durableId="1854146601">
    <w:abstractNumId w:val="1"/>
  </w:num>
  <w:num w:numId="3" w16cid:durableId="610209189">
    <w:abstractNumId w:val="10"/>
  </w:num>
  <w:num w:numId="4" w16cid:durableId="1407916482">
    <w:abstractNumId w:val="7"/>
  </w:num>
  <w:num w:numId="5" w16cid:durableId="308557994">
    <w:abstractNumId w:val="11"/>
  </w:num>
  <w:num w:numId="6" w16cid:durableId="968320880">
    <w:abstractNumId w:val="6"/>
  </w:num>
  <w:num w:numId="7" w16cid:durableId="613748673">
    <w:abstractNumId w:val="5"/>
  </w:num>
  <w:num w:numId="8" w16cid:durableId="735980585">
    <w:abstractNumId w:val="8"/>
  </w:num>
  <w:num w:numId="9" w16cid:durableId="1778207300">
    <w:abstractNumId w:val="4"/>
  </w:num>
  <w:num w:numId="10" w16cid:durableId="1390225576">
    <w:abstractNumId w:val="3"/>
  </w:num>
  <w:num w:numId="11" w16cid:durableId="1274558401">
    <w:abstractNumId w:val="9"/>
  </w:num>
  <w:num w:numId="12" w16cid:durableId="786310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56"/>
    <w:rsid w:val="00015829"/>
    <w:rsid w:val="002725C9"/>
    <w:rsid w:val="003577CC"/>
    <w:rsid w:val="0035784A"/>
    <w:rsid w:val="00387BC2"/>
    <w:rsid w:val="004264FA"/>
    <w:rsid w:val="0051189B"/>
    <w:rsid w:val="0063260C"/>
    <w:rsid w:val="008A5F56"/>
    <w:rsid w:val="00A4443C"/>
    <w:rsid w:val="00FD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E8F42"/>
  <w15:docId w15:val="{CAA6825E-5F26-45A3-A4F8-6716EB70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aleway" w:eastAsia="Raleway" w:hAnsi="Raleway" w:cs="Raleway"/>
        <w:lang w:val="ru" w:eastAsia="ru-RU" w:bidi="ar-SA"/>
      </w:rPr>
    </w:rPrDefault>
    <w:pPrDefault>
      <w:pPr>
        <w:spacing w:after="157" w:line="246" w:lineRule="auto"/>
        <w:ind w:left="363" w:right="5" w:hanging="3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ind w:left="432" w:hanging="432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ind w:left="720" w:hanging="72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paragraph" w:styleId="7">
    <w:name w:val="heading 7"/>
    <w:link w:val="70"/>
    <w:uiPriority w:val="9"/>
    <w:semiHidden/>
    <w:unhideWhenUsed/>
    <w:qFormat/>
    <w:rsid w:val="003575A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link w:val="80"/>
    <w:uiPriority w:val="9"/>
    <w:semiHidden/>
    <w:unhideWhenUsed/>
    <w:qFormat/>
    <w:rsid w:val="003575A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link w:val="90"/>
    <w:uiPriority w:val="9"/>
    <w:semiHidden/>
    <w:unhideWhenUsed/>
    <w:qFormat/>
    <w:rsid w:val="003575A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99"/>
    <w:qFormat/>
    <w:rsid w:val="003575A1"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sid w:val="00357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uiPriority w:val="9"/>
    <w:semiHidden/>
    <w:rsid w:val="003575A1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50">
    <w:name w:val="Заголовок 5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60">
    <w:name w:val="Заголовок 6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575A1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5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575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header"/>
    <w:link w:val="a6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7">
    <w:name w:val="footer"/>
    <w:link w:val="a8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9">
    <w:name w:val="Balloon Text"/>
    <w:link w:val="aa"/>
    <w:uiPriority w:val="99"/>
    <w:semiHidden/>
    <w:unhideWhenUsed/>
    <w:rsid w:val="00990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0F21"/>
    <w:rPr>
      <w:rFonts w:ascii="Segoe UI" w:eastAsia="Raleway" w:hAnsi="Segoe UI" w:cs="Segoe UI"/>
      <w:color w:val="000000"/>
      <w:sz w:val="18"/>
      <w:szCs w:val="18"/>
    </w:rPr>
  </w:style>
  <w:style w:type="character" w:styleId="ab">
    <w:name w:val="Hyperlink"/>
    <w:basedOn w:val="a0"/>
    <w:uiPriority w:val="99"/>
    <w:unhideWhenUsed/>
    <w:rsid w:val="004F13A5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391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915FCD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47572B"/>
    <w:rPr>
      <w:b/>
      <w:bCs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0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yzETq3dfAtGAcAJXNZX7tPHyw==">CgMxLjAyDmguYTY5bjcxcXhqYmR4OAByITFmVWtsNmFoZUFmTzlsaE50eU9lbUhWYlZiaVZKOHl4OQ==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Rostozzz</dc:creator>
  <cp:lastModifiedBy>Валерий Кычкин</cp:lastModifiedBy>
  <cp:revision>2</cp:revision>
  <dcterms:created xsi:type="dcterms:W3CDTF">2026-03-25T08:08:00Z</dcterms:created>
  <dcterms:modified xsi:type="dcterms:W3CDTF">2026-03-25T08:08:00Z</dcterms:modified>
</cp:coreProperties>
</file>